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C409" w14:textId="79077D02" w:rsidR="00630802" w:rsidRPr="00630802" w:rsidRDefault="00630802" w:rsidP="006308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0802">
        <w:rPr>
          <w:rFonts w:asciiTheme="minorHAnsi" w:hAnsiTheme="minorHAnsi" w:cstheme="minorHAnsi"/>
          <w:b/>
          <w:bCs/>
          <w:sz w:val="28"/>
          <w:szCs w:val="28"/>
        </w:rPr>
        <w:t>Unit Owners Association of Trailhead Condominium</w:t>
      </w:r>
    </w:p>
    <w:p w14:paraId="3840CB2D" w14:textId="723407A3" w:rsidR="00630802" w:rsidRPr="00630802" w:rsidRDefault="00F3473B" w:rsidP="006308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Special</w:t>
      </w:r>
      <w:r w:rsidR="00630802" w:rsidRPr="00630802">
        <w:rPr>
          <w:rFonts w:asciiTheme="minorHAnsi" w:hAnsiTheme="minorHAnsi" w:cstheme="minorHAnsi"/>
          <w:b/>
          <w:bCs/>
          <w:sz w:val="28"/>
          <w:szCs w:val="28"/>
        </w:rPr>
        <w:t xml:space="preserve"> Board Meeting</w:t>
      </w:r>
    </w:p>
    <w:p w14:paraId="0EED8D0B" w14:textId="3B4607B6" w:rsidR="00630802" w:rsidRPr="00630802" w:rsidRDefault="00630802" w:rsidP="006308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0802">
        <w:rPr>
          <w:rFonts w:asciiTheme="minorHAnsi" w:hAnsiTheme="minorHAnsi" w:cstheme="minorHAnsi"/>
          <w:b/>
          <w:bCs/>
          <w:sz w:val="28"/>
          <w:szCs w:val="28"/>
        </w:rPr>
        <w:t>Real Estate Sales Center, Discovery Conference Room or via MS Teams</w:t>
      </w:r>
    </w:p>
    <w:p w14:paraId="6457213C" w14:textId="455BC8D4" w:rsidR="00630802" w:rsidRPr="00630802" w:rsidRDefault="00630802" w:rsidP="006308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0802">
        <w:rPr>
          <w:rFonts w:asciiTheme="minorHAnsi" w:hAnsiTheme="minorHAnsi" w:cstheme="minorHAnsi"/>
          <w:b/>
          <w:bCs/>
          <w:sz w:val="28"/>
          <w:szCs w:val="28"/>
        </w:rPr>
        <w:t>J</w:t>
      </w:r>
      <w:r w:rsidR="00F3473B">
        <w:rPr>
          <w:rFonts w:asciiTheme="minorHAnsi" w:hAnsiTheme="minorHAnsi" w:cstheme="minorHAnsi"/>
          <w:b/>
          <w:bCs/>
          <w:sz w:val="28"/>
          <w:szCs w:val="28"/>
        </w:rPr>
        <w:t>une 23</w:t>
      </w:r>
      <w:r w:rsidRPr="00630802">
        <w:rPr>
          <w:rFonts w:asciiTheme="minorHAnsi" w:hAnsiTheme="minorHAnsi" w:cstheme="minorHAnsi"/>
          <w:b/>
          <w:bCs/>
          <w:sz w:val="28"/>
          <w:szCs w:val="28"/>
        </w:rPr>
        <w:t>, 2025 – 4-5</w:t>
      </w:r>
      <w:r w:rsidR="00D522ED">
        <w:rPr>
          <w:rFonts w:asciiTheme="minorHAnsi" w:hAnsiTheme="minorHAnsi" w:cstheme="minorHAnsi"/>
          <w:b/>
          <w:bCs/>
          <w:sz w:val="28"/>
          <w:szCs w:val="28"/>
        </w:rPr>
        <w:t>:00</w:t>
      </w:r>
      <w:r w:rsidRPr="00630802">
        <w:rPr>
          <w:rFonts w:asciiTheme="minorHAnsi" w:hAnsiTheme="minorHAnsi" w:cstheme="minorHAnsi"/>
          <w:b/>
          <w:bCs/>
          <w:sz w:val="28"/>
          <w:szCs w:val="28"/>
        </w:rPr>
        <w:t xml:space="preserve"> p.m.</w:t>
      </w:r>
    </w:p>
    <w:p w14:paraId="671C17C4" w14:textId="77777777" w:rsidR="00630802" w:rsidRPr="00630802" w:rsidRDefault="00630802" w:rsidP="001F491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6D36521" w14:textId="77777777" w:rsidR="00F3473B" w:rsidRPr="00F3473B" w:rsidRDefault="00F3473B" w:rsidP="00F3473B">
      <w:pPr>
        <w:rPr>
          <w:rFonts w:ascii="Segoe UI" w:hAnsi="Segoe UI" w:cs="Segoe UI"/>
          <w:color w:val="242424"/>
        </w:rPr>
      </w:pPr>
      <w:r w:rsidRPr="00F3473B">
        <w:rPr>
          <w:rStyle w:val="me-email-text"/>
          <w:rFonts w:ascii="Segoe UI" w:hAnsi="Segoe UI" w:cs="Segoe UI"/>
          <w:b/>
          <w:bCs/>
          <w:color w:val="242424"/>
        </w:rPr>
        <w:t>Microsoft Teams</w:t>
      </w:r>
      <w:r w:rsidRPr="00F3473B">
        <w:rPr>
          <w:rFonts w:ascii="Segoe UI" w:hAnsi="Segoe UI" w:cs="Segoe UI"/>
          <w:color w:val="242424"/>
        </w:rPr>
        <w:t xml:space="preserve"> </w:t>
      </w:r>
      <w:hyperlink r:id="rId5" w:history="1">
        <w:r w:rsidRPr="00F3473B">
          <w:rPr>
            <w:rStyle w:val="Hyperlink"/>
            <w:rFonts w:ascii="Segoe UI" w:hAnsi="Segoe UI" w:cs="Segoe UI"/>
            <w:color w:val="5B5FC7"/>
          </w:rPr>
          <w:t>Need help?</w:t>
        </w:r>
      </w:hyperlink>
      <w:r w:rsidRPr="00F3473B">
        <w:rPr>
          <w:rFonts w:ascii="Segoe UI" w:hAnsi="Segoe UI" w:cs="Segoe UI"/>
          <w:color w:val="242424"/>
        </w:rPr>
        <w:t xml:space="preserve"> </w:t>
      </w:r>
    </w:p>
    <w:p w14:paraId="46DB5B8F" w14:textId="77777777" w:rsidR="00F3473B" w:rsidRPr="00F3473B" w:rsidRDefault="00F3473B" w:rsidP="00F3473B">
      <w:pPr>
        <w:rPr>
          <w:rFonts w:ascii="Segoe UI" w:hAnsi="Segoe UI" w:cs="Segoe UI"/>
          <w:color w:val="242424"/>
        </w:rPr>
      </w:pPr>
      <w:hyperlink r:id="rId6" w:tgtFrame="_blank" w:tooltip="Meeting join link" w:history="1">
        <w:r w:rsidRPr="00F3473B">
          <w:rPr>
            <w:rStyle w:val="Hyperlink"/>
            <w:rFonts w:ascii="Segoe UI" w:hAnsi="Segoe UI" w:cs="Segoe UI"/>
            <w:b/>
            <w:bCs/>
            <w:color w:val="5B5FC7"/>
          </w:rPr>
          <w:t>Join the meeting now</w:t>
        </w:r>
      </w:hyperlink>
      <w:r w:rsidRPr="00F3473B">
        <w:rPr>
          <w:rFonts w:ascii="Segoe UI" w:hAnsi="Segoe UI" w:cs="Segoe UI"/>
          <w:color w:val="242424"/>
        </w:rPr>
        <w:t xml:space="preserve"> </w:t>
      </w:r>
    </w:p>
    <w:p w14:paraId="68545C1B" w14:textId="77777777" w:rsidR="00F3473B" w:rsidRPr="00F3473B" w:rsidRDefault="00F3473B" w:rsidP="00F3473B">
      <w:pPr>
        <w:rPr>
          <w:rFonts w:ascii="Segoe UI" w:hAnsi="Segoe UI" w:cs="Segoe UI"/>
          <w:color w:val="242424"/>
        </w:rPr>
      </w:pPr>
      <w:r w:rsidRPr="00F3473B">
        <w:rPr>
          <w:rStyle w:val="me-email-text-secondary"/>
          <w:rFonts w:ascii="Segoe UI" w:hAnsi="Segoe UI" w:cs="Segoe UI"/>
          <w:color w:val="616161"/>
        </w:rPr>
        <w:t xml:space="preserve">Meeting ID: </w:t>
      </w:r>
      <w:r w:rsidRPr="00F3473B">
        <w:rPr>
          <w:rStyle w:val="me-email-text"/>
          <w:rFonts w:ascii="Segoe UI" w:hAnsi="Segoe UI" w:cs="Segoe UI"/>
          <w:color w:val="242424"/>
        </w:rPr>
        <w:t>248 693 472 805 0</w:t>
      </w:r>
      <w:r w:rsidRPr="00F3473B">
        <w:rPr>
          <w:rFonts w:ascii="Segoe UI" w:hAnsi="Segoe UI" w:cs="Segoe UI"/>
          <w:color w:val="242424"/>
        </w:rPr>
        <w:t xml:space="preserve"> </w:t>
      </w:r>
    </w:p>
    <w:p w14:paraId="71FE581D" w14:textId="075E6BE0" w:rsidR="00630802" w:rsidRPr="00F3473B" w:rsidRDefault="00F3473B" w:rsidP="00F3473B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</w:rPr>
      </w:pPr>
      <w:r w:rsidRPr="00F3473B">
        <w:rPr>
          <w:rStyle w:val="me-email-text-secondary"/>
          <w:rFonts w:ascii="Segoe UI" w:hAnsi="Segoe UI" w:cs="Segoe UI"/>
          <w:color w:val="616161"/>
        </w:rPr>
        <w:t xml:space="preserve">Passcode: </w:t>
      </w:r>
      <w:r w:rsidRPr="00F3473B">
        <w:rPr>
          <w:rStyle w:val="me-email-text"/>
          <w:rFonts w:ascii="Segoe UI" w:hAnsi="Segoe UI" w:cs="Segoe UI"/>
          <w:color w:val="242424"/>
        </w:rPr>
        <w:t>ae9Qu3Lr</w:t>
      </w:r>
      <w:r w:rsidRPr="00F3473B">
        <w:rPr>
          <w:rFonts w:ascii="Segoe UI" w:hAnsi="Segoe UI" w:cs="Segoe UI"/>
          <w:color w:val="242424"/>
        </w:rPr>
        <w:t xml:space="preserve"> </w:t>
      </w:r>
    </w:p>
    <w:p w14:paraId="458753A9" w14:textId="77777777" w:rsidR="00630802" w:rsidRPr="00630802" w:rsidRDefault="002D6C05" w:rsidP="00630802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</w:rPr>
      </w:pPr>
      <w:r>
        <w:rPr>
          <w:rFonts w:asciiTheme="minorHAnsi" w:hAnsiTheme="minorHAnsi" w:cstheme="minorHAnsi"/>
          <w:color w:val="242424"/>
          <w:sz w:val="24"/>
          <w:szCs w:val="24"/>
        </w:rPr>
        <w:pict w14:anchorId="66391C00">
          <v:rect id="_x0000_i1025" style="width:0;height:.75pt" o:hralign="center" o:hrstd="t" o:hr="t" fillcolor="#a0a0a0" stroked="f"/>
        </w:pict>
      </w:r>
    </w:p>
    <w:p w14:paraId="7AD7B24E" w14:textId="77777777" w:rsidR="00F3473B" w:rsidRDefault="00F3473B" w:rsidP="00F3473B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3FE0658E" w14:textId="77777777" w:rsidR="00F3473B" w:rsidRDefault="00F3473B" w:rsidP="00F3473B">
      <w:pPr>
        <w:rPr>
          <w:rFonts w:ascii="Segoe UI" w:hAnsi="Segoe UI" w:cs="Segoe UI"/>
          <w:color w:val="242424"/>
        </w:rPr>
      </w:pPr>
      <w:hyperlink r:id="rId7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+1 720-464-2091,,559107343#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Denver</w:t>
      </w:r>
      <w:r>
        <w:rPr>
          <w:rFonts w:ascii="Segoe UI" w:hAnsi="Segoe UI" w:cs="Segoe UI"/>
          <w:color w:val="242424"/>
        </w:rPr>
        <w:t xml:space="preserve"> </w:t>
      </w:r>
    </w:p>
    <w:p w14:paraId="1EA4BEF2" w14:textId="77777777" w:rsidR="00F3473B" w:rsidRDefault="00F3473B" w:rsidP="00F3473B">
      <w:pPr>
        <w:rPr>
          <w:rFonts w:ascii="Segoe UI" w:hAnsi="Segoe UI" w:cs="Segoe UI"/>
          <w:color w:val="242424"/>
        </w:rPr>
      </w:pPr>
      <w:hyperlink r:id="rId8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313E12E5" w14:textId="77777777" w:rsidR="00F3473B" w:rsidRDefault="00F3473B" w:rsidP="00F3473B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559 107 343#</w:t>
      </w:r>
      <w:r>
        <w:rPr>
          <w:rFonts w:ascii="Segoe UI" w:hAnsi="Segoe UI" w:cs="Segoe UI"/>
          <w:color w:val="242424"/>
        </w:rPr>
        <w:t xml:space="preserve"> </w:t>
      </w:r>
    </w:p>
    <w:p w14:paraId="6A9DAF9D" w14:textId="7F8A248F" w:rsidR="004956C1" w:rsidRPr="00630802" w:rsidRDefault="004956C1" w:rsidP="004956C1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30802">
        <w:rPr>
          <w:rFonts w:asciiTheme="minorHAnsi" w:eastAsiaTheme="minorHAnsi" w:hAnsiTheme="minorHAnsi" w:cstheme="minorHAnsi"/>
          <w:b/>
          <w:sz w:val="24"/>
          <w:szCs w:val="24"/>
        </w:rPr>
        <w:t>AGENDA</w:t>
      </w:r>
    </w:p>
    <w:p w14:paraId="3E670795" w14:textId="305AC882" w:rsidR="004956C1" w:rsidRDefault="004956C1" w:rsidP="004956C1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630802">
        <w:rPr>
          <w:rFonts w:asciiTheme="minorHAnsi" w:hAnsiTheme="minorHAnsi" w:cstheme="minorHAnsi"/>
          <w:sz w:val="24"/>
          <w:szCs w:val="24"/>
        </w:rPr>
        <w:t>Meeting Call to Order – Verification of Quorum</w:t>
      </w:r>
    </w:p>
    <w:p w14:paraId="6BB5383E" w14:textId="76AC3A53" w:rsidR="000B4AB9" w:rsidRPr="000B4AB9" w:rsidRDefault="00630802" w:rsidP="000B4AB9">
      <w:pPr>
        <w:widowControl/>
        <w:numPr>
          <w:ilvl w:val="1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Craig Dawson, President; Chris Inverso, Vice President; Lance Olson, 2</w:t>
      </w:r>
      <w:r w:rsidRPr="00630802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Vice President; Emily Ainley</w:t>
      </w:r>
      <w:r w:rsidR="000B4AB9">
        <w:rPr>
          <w:rFonts w:asciiTheme="minorHAnsi" w:hAnsiTheme="minorHAnsi" w:cstheme="minorHAnsi"/>
          <w:sz w:val="24"/>
          <w:szCs w:val="24"/>
        </w:rPr>
        <w:t>, Secretary; Stacy Townes, Treasurer</w:t>
      </w:r>
    </w:p>
    <w:p w14:paraId="119AA80A" w14:textId="77777777" w:rsidR="004956C1" w:rsidRPr="00630802" w:rsidRDefault="004956C1" w:rsidP="004956C1">
      <w:pPr>
        <w:widowControl/>
        <w:tabs>
          <w:tab w:val="left" w:pos="540"/>
          <w:tab w:val="left" w:pos="900"/>
        </w:tabs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752D30FE" w14:textId="2C498C06" w:rsidR="004956C1" w:rsidRPr="00630802" w:rsidRDefault="002D6C05" w:rsidP="004956C1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Discuss, Deliberate, and Act Upon a revised Budget for 2025</w:t>
      </w:r>
      <w:r w:rsidR="006458AE">
        <w:rPr>
          <w:rFonts w:asciiTheme="minorHAnsi" w:hAnsiTheme="minorHAnsi" w:cstheme="minorHAnsi"/>
          <w:sz w:val="24"/>
          <w:szCs w:val="24"/>
        </w:rPr>
        <w:t>.</w:t>
      </w:r>
    </w:p>
    <w:p w14:paraId="61BD644D" w14:textId="77777777" w:rsidR="004956C1" w:rsidRPr="00630802" w:rsidRDefault="004956C1" w:rsidP="004956C1">
      <w:pPr>
        <w:widowControl/>
        <w:tabs>
          <w:tab w:val="left" w:pos="540"/>
          <w:tab w:val="left" w:pos="900"/>
        </w:tabs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28E66538" w14:textId="7FF72DA9" w:rsidR="00632470" w:rsidRPr="00630802" w:rsidRDefault="004956C1" w:rsidP="009B468F">
      <w:pPr>
        <w:widowControl/>
        <w:numPr>
          <w:ilvl w:val="0"/>
          <w:numId w:val="2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630802">
        <w:rPr>
          <w:rFonts w:asciiTheme="minorHAnsi" w:hAnsiTheme="minorHAnsi" w:cstheme="minorHAnsi"/>
          <w:sz w:val="24"/>
          <w:szCs w:val="24"/>
        </w:rPr>
        <w:t>Adjournment</w:t>
      </w:r>
    </w:p>
    <w:sectPr w:rsidR="00632470" w:rsidRPr="00630802">
      <w:type w:val="continuous"/>
      <w:pgSz w:w="12240" w:h="15840"/>
      <w:pgMar w:top="640" w:right="1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72E8"/>
    <w:multiLevelType w:val="hybridMultilevel"/>
    <w:tmpl w:val="07BCFBE8"/>
    <w:lvl w:ilvl="0" w:tplc="890AB72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2CA2E7C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CC8CCB04">
      <w:start w:val="1"/>
      <w:numFmt w:val="lowerRoman"/>
      <w:lvlText w:val="%3."/>
      <w:lvlJc w:val="left"/>
      <w:pPr>
        <w:ind w:left="2280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071ACA58">
      <w:numFmt w:val="bullet"/>
      <w:lvlText w:val="•"/>
      <w:lvlJc w:val="left"/>
      <w:pPr>
        <w:ind w:left="3235" w:hanging="308"/>
      </w:pPr>
      <w:rPr>
        <w:rFonts w:hint="default"/>
      </w:rPr>
    </w:lvl>
    <w:lvl w:ilvl="4" w:tplc="07583854">
      <w:numFmt w:val="bullet"/>
      <w:lvlText w:val="•"/>
      <w:lvlJc w:val="left"/>
      <w:pPr>
        <w:ind w:left="4190" w:hanging="308"/>
      </w:pPr>
      <w:rPr>
        <w:rFonts w:hint="default"/>
      </w:rPr>
    </w:lvl>
    <w:lvl w:ilvl="5" w:tplc="7512B654">
      <w:numFmt w:val="bullet"/>
      <w:lvlText w:val="•"/>
      <w:lvlJc w:val="left"/>
      <w:pPr>
        <w:ind w:left="5145" w:hanging="308"/>
      </w:pPr>
      <w:rPr>
        <w:rFonts w:hint="default"/>
      </w:rPr>
    </w:lvl>
    <w:lvl w:ilvl="6" w:tplc="47AABFE0">
      <w:numFmt w:val="bullet"/>
      <w:lvlText w:val="•"/>
      <w:lvlJc w:val="left"/>
      <w:pPr>
        <w:ind w:left="6100" w:hanging="308"/>
      </w:pPr>
      <w:rPr>
        <w:rFonts w:hint="default"/>
      </w:rPr>
    </w:lvl>
    <w:lvl w:ilvl="7" w:tplc="6A3AC7FE">
      <w:numFmt w:val="bullet"/>
      <w:lvlText w:val="•"/>
      <w:lvlJc w:val="left"/>
      <w:pPr>
        <w:ind w:left="7055" w:hanging="308"/>
      </w:pPr>
      <w:rPr>
        <w:rFonts w:hint="default"/>
      </w:rPr>
    </w:lvl>
    <w:lvl w:ilvl="8" w:tplc="0324F71A">
      <w:numFmt w:val="bullet"/>
      <w:lvlText w:val="•"/>
      <w:lvlJc w:val="left"/>
      <w:pPr>
        <w:ind w:left="8010" w:hanging="308"/>
      </w:pPr>
      <w:rPr>
        <w:rFonts w:hint="default"/>
      </w:rPr>
    </w:lvl>
  </w:abstractNum>
  <w:abstractNum w:abstractNumId="1" w15:restartNumberingAfterBreak="0">
    <w:nsid w:val="7AB9504D"/>
    <w:multiLevelType w:val="hybridMultilevel"/>
    <w:tmpl w:val="65E6BB90"/>
    <w:lvl w:ilvl="0" w:tplc="6028691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54732">
    <w:abstractNumId w:val="0"/>
  </w:num>
  <w:num w:numId="2" w16cid:durableId="71677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MAXSloZGZiZmJko6SsGpxcWZ+XkgBWa1AEYoHewsAAAA"/>
  </w:docVars>
  <w:rsids>
    <w:rsidRoot w:val="00632470"/>
    <w:rsid w:val="000414B5"/>
    <w:rsid w:val="00045AD5"/>
    <w:rsid w:val="00061EEC"/>
    <w:rsid w:val="0007104C"/>
    <w:rsid w:val="000A3CC2"/>
    <w:rsid w:val="000B4AB9"/>
    <w:rsid w:val="000E555A"/>
    <w:rsid w:val="000F12EA"/>
    <w:rsid w:val="001743E5"/>
    <w:rsid w:val="00197C35"/>
    <w:rsid w:val="001B652E"/>
    <w:rsid w:val="001B697C"/>
    <w:rsid w:val="001F4917"/>
    <w:rsid w:val="00285657"/>
    <w:rsid w:val="002957FA"/>
    <w:rsid w:val="002B1F9D"/>
    <w:rsid w:val="002D3AA2"/>
    <w:rsid w:val="002D6C05"/>
    <w:rsid w:val="002E02AD"/>
    <w:rsid w:val="002E088A"/>
    <w:rsid w:val="002F1848"/>
    <w:rsid w:val="00300A0B"/>
    <w:rsid w:val="0031740E"/>
    <w:rsid w:val="00333BE2"/>
    <w:rsid w:val="003766AC"/>
    <w:rsid w:val="003920A5"/>
    <w:rsid w:val="003A5F23"/>
    <w:rsid w:val="003B5D59"/>
    <w:rsid w:val="00403F67"/>
    <w:rsid w:val="00432B3F"/>
    <w:rsid w:val="00443EF5"/>
    <w:rsid w:val="004956C1"/>
    <w:rsid w:val="004B3B79"/>
    <w:rsid w:val="00504866"/>
    <w:rsid w:val="0051276B"/>
    <w:rsid w:val="00513C99"/>
    <w:rsid w:val="005911C8"/>
    <w:rsid w:val="005E41FA"/>
    <w:rsid w:val="005E6033"/>
    <w:rsid w:val="005F01BC"/>
    <w:rsid w:val="005F7416"/>
    <w:rsid w:val="006059B0"/>
    <w:rsid w:val="006300DE"/>
    <w:rsid w:val="00630802"/>
    <w:rsid w:val="00632470"/>
    <w:rsid w:val="006458AE"/>
    <w:rsid w:val="0065673A"/>
    <w:rsid w:val="00664B93"/>
    <w:rsid w:val="00670DBB"/>
    <w:rsid w:val="006A3B9B"/>
    <w:rsid w:val="006A6C23"/>
    <w:rsid w:val="006B3789"/>
    <w:rsid w:val="006F53ED"/>
    <w:rsid w:val="00714A45"/>
    <w:rsid w:val="0072493E"/>
    <w:rsid w:val="00736F97"/>
    <w:rsid w:val="0079416C"/>
    <w:rsid w:val="007B60E9"/>
    <w:rsid w:val="007B7F70"/>
    <w:rsid w:val="007E2601"/>
    <w:rsid w:val="00821ADB"/>
    <w:rsid w:val="00835EAB"/>
    <w:rsid w:val="00844A17"/>
    <w:rsid w:val="00865F5E"/>
    <w:rsid w:val="0089772C"/>
    <w:rsid w:val="008A0DC4"/>
    <w:rsid w:val="008B06E5"/>
    <w:rsid w:val="008B09FE"/>
    <w:rsid w:val="008B2FF3"/>
    <w:rsid w:val="008B5F34"/>
    <w:rsid w:val="00955D42"/>
    <w:rsid w:val="00977195"/>
    <w:rsid w:val="00983C52"/>
    <w:rsid w:val="00994219"/>
    <w:rsid w:val="009A127E"/>
    <w:rsid w:val="009A3A79"/>
    <w:rsid w:val="009B32A5"/>
    <w:rsid w:val="009B38C9"/>
    <w:rsid w:val="009B42F7"/>
    <w:rsid w:val="009B468F"/>
    <w:rsid w:val="009B6533"/>
    <w:rsid w:val="009C2E16"/>
    <w:rsid w:val="009D0656"/>
    <w:rsid w:val="009D556D"/>
    <w:rsid w:val="009E2186"/>
    <w:rsid w:val="00A42628"/>
    <w:rsid w:val="00A53409"/>
    <w:rsid w:val="00A6129F"/>
    <w:rsid w:val="00A82725"/>
    <w:rsid w:val="00A9645B"/>
    <w:rsid w:val="00B21EEC"/>
    <w:rsid w:val="00B60917"/>
    <w:rsid w:val="00B84B25"/>
    <w:rsid w:val="00BD6533"/>
    <w:rsid w:val="00BF150F"/>
    <w:rsid w:val="00C247DD"/>
    <w:rsid w:val="00C34E57"/>
    <w:rsid w:val="00C515EE"/>
    <w:rsid w:val="00CA2CA7"/>
    <w:rsid w:val="00CC33A8"/>
    <w:rsid w:val="00CE22E4"/>
    <w:rsid w:val="00CF3BEC"/>
    <w:rsid w:val="00CF6FDC"/>
    <w:rsid w:val="00D22639"/>
    <w:rsid w:val="00D522ED"/>
    <w:rsid w:val="00D75F27"/>
    <w:rsid w:val="00D874F9"/>
    <w:rsid w:val="00DA0793"/>
    <w:rsid w:val="00DA5328"/>
    <w:rsid w:val="00DA7360"/>
    <w:rsid w:val="00DC1888"/>
    <w:rsid w:val="00DD32F4"/>
    <w:rsid w:val="00DD446D"/>
    <w:rsid w:val="00DE5A46"/>
    <w:rsid w:val="00E61F13"/>
    <w:rsid w:val="00E72C3B"/>
    <w:rsid w:val="00EA1962"/>
    <w:rsid w:val="00ED4BEF"/>
    <w:rsid w:val="00ED7CF5"/>
    <w:rsid w:val="00EE1DAB"/>
    <w:rsid w:val="00F03078"/>
    <w:rsid w:val="00F3473B"/>
    <w:rsid w:val="00F37846"/>
    <w:rsid w:val="00F578B5"/>
    <w:rsid w:val="00FA1780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519C902"/>
  <w15:docId w15:val="{E285CD4B-78B6-47E6-84F2-DFDC300E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693" w:hanging="828"/>
      <w:outlineLvl w:val="0"/>
    </w:pPr>
    <w:rPr>
      <w:b/>
      <w:bCs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5165" w:right="332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3B7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1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A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-email-text">
    <w:name w:val="me-email-text"/>
    <w:basedOn w:val="DefaultParagraphFont"/>
    <w:rsid w:val="001F4917"/>
  </w:style>
  <w:style w:type="character" w:customStyle="1" w:styleId="me-email-text-secondary">
    <w:name w:val="me-email-text-secondary"/>
    <w:basedOn w:val="DefaultParagraphFont"/>
    <w:rsid w:val="001F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41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9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9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94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34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7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36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1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3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2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2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527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776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c42d067e-aaee-41e2-8526-a3ac693396c1?id=559107343" TargetMode="External"/><Relationship Id="rId3" Type="http://schemas.openxmlformats.org/officeDocument/2006/relationships/settings" Target="settings.xml"/><Relationship Id="rId7" Type="http://schemas.openxmlformats.org/officeDocument/2006/relationships/hyperlink" Target="tel:+17204642091,,5591073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DM5YTM4OTgtNDYwMi00MjkwLWIwZWMtMDVjZTRkODk1NGQ0%40thread.v2/0?context=%7b%22Tid%22%3a%22b31d74cd-7979-494b-be83-92c78c05a110%22%2c%22Oid%22%3a%2294717341-b6c6-4dfd-a2b2-61b827655de3%22%7d" TargetMode="External"/><Relationship Id="rId5" Type="http://schemas.openxmlformats.org/officeDocument/2006/relationships/hyperlink" Target="https://aka.ms/JoinTeamsMeeting?omkt=en-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558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psimpson</dc:creator>
  <cp:keywords/>
  <dc:description/>
  <cp:lastModifiedBy>Kramer, Jennifer</cp:lastModifiedBy>
  <cp:revision>2</cp:revision>
  <cp:lastPrinted>2025-06-18T00:05:00Z</cp:lastPrinted>
  <dcterms:created xsi:type="dcterms:W3CDTF">2025-06-18T00:16:00Z</dcterms:created>
  <dcterms:modified xsi:type="dcterms:W3CDTF">2025-06-18T00:16:00Z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2021-01-27T00:00:00Z</vt:filetime>
  </property>
  <property fmtid="{D5CDD505-2E9C-101B-9397-08002B2CF9AE}" pid="5" name="GrammarlyDocumentId">
    <vt:lpwstr>dfb4ca5070666987b56535a8b0f22393729ecb5d6f9f7b0e869846d2ac246bf4</vt:lpwstr>
  </property>
</Properties>
</file>